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D2AE9" w:rsidRDefault="00000000" w14:paraId="582E9E2E" w14:textId="77777777">
      <w:pPr>
        <w:pStyle w:val="NormalWeb"/>
      </w:pPr>
      <w:r>
        <w:rPr>
          <w:noProof/>
        </w:rPr>
        <w:drawing>
          <wp:inline distT="0" distB="0" distL="0" distR="0" wp14:anchorId="11FB1165" wp14:editId="67D7036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AE9" w:rsidRDefault="00000000" w14:paraId="0F7725E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4D2AE9" w:rsidTr="5E5E325D" w14:paraId="2FA3BE0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D2AE9" w:rsidRDefault="00000000" w14:paraId="68F5C49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D2AE9" w:rsidRDefault="00000000" w14:paraId="3782CA9D" w14:textId="24132D7D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626F2">
              <w:rPr>
                <w:rStyle w:val="Forte"/>
                <w:rFonts w:eastAsia="Times New Roman"/>
              </w:rPr>
              <w:t>1</w:t>
            </w:r>
            <w:r w:rsidR="007626F2">
              <w:rPr>
                <w:rStyle w:val="Forte"/>
              </w:rPr>
              <w:t>5/12/2023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4D2AE9" w:rsidTr="5E5E325D" w14:paraId="7CDEACC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D2AE9" w:rsidRDefault="00000000" w14:paraId="37BD057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D2AE9" w:rsidRDefault="004D2AE9" w14:paraId="69870BDA" w14:textId="5E4559B7">
            <w:pPr>
              <w:rPr>
                <w:rFonts w:eastAsia="Times New Roman"/>
              </w:rPr>
            </w:pPr>
            <w:r w:rsidRPr="5E5E325D" w:rsidR="3B69E627">
              <w:rPr>
                <w:rFonts w:eastAsia="Times New Roman"/>
              </w:rPr>
              <w:t>247</w:t>
            </w:r>
          </w:p>
        </w:tc>
      </w:tr>
    </w:tbl>
    <w:p w:rsidR="004D2AE9" w:rsidRDefault="00000000" w14:paraId="0597D898" w14:textId="77777777">
      <w:pPr>
        <w:pStyle w:val="NormalWeb"/>
      </w:pPr>
      <w:r>
        <w:rPr>
          <w:rStyle w:val="Forte"/>
        </w:rPr>
        <w:t>ESCOLA TÉCNICA ESTADUAL AMIM JUNDI – OSVALDO CRUZ</w:t>
      </w:r>
    </w:p>
    <w:p w:rsidR="004D2AE9" w:rsidRDefault="00000000" w14:paraId="2D5CE19D" w14:textId="022CFC5A">
      <w:pPr>
        <w:pStyle w:val="NormalWeb"/>
      </w:pPr>
      <w:r>
        <w:rPr>
          <w:rStyle w:val="Forte"/>
        </w:rPr>
        <w:t>PROCESSO SELETIVO SIMPLIFICADO PARA AUXILIAR DE DOCENTE, EDITAL Nº 027/02/2023, – PROCESSO Nº 136.00110968/2023–21</w:t>
      </w:r>
    </w:p>
    <w:p w:rsidR="004D2AE9" w:rsidRDefault="00000000" w14:paraId="5F4805D2" w14:textId="77777777">
      <w:pPr>
        <w:pStyle w:val="NormalWeb"/>
      </w:pPr>
      <w:r>
        <w:t> </w:t>
      </w:r>
    </w:p>
    <w:p w:rsidR="004D2AE9" w:rsidRDefault="00000000" w14:paraId="6914358F" w14:textId="77777777">
      <w:pPr>
        <w:pStyle w:val="NormalWeb"/>
      </w:pPr>
      <w:r>
        <w:rPr>
          <w:rStyle w:val="Forte"/>
        </w:rPr>
        <w:t>PORTARIA DO DIRETOR DA UNIDADE DE ENSINO Nº 21, DE 13/12/2023</w:t>
      </w:r>
    </w:p>
    <w:p w:rsidR="004D2AE9" w:rsidRDefault="00000000" w14:paraId="47579AD9" w14:textId="77777777">
      <w:pPr>
        <w:pStyle w:val="NormalWeb"/>
      </w:pPr>
      <w:r>
        <w:t> </w:t>
      </w:r>
    </w:p>
    <w:p w:rsidR="004D2AE9" w:rsidRDefault="00000000" w14:paraId="06DC3FE4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AMIM JUNDI</w:t>
      </w:r>
      <w:r>
        <w:t>, da cidade de OSVALDO CRUZ, à vista das disposições dos artigos 4º, 9º e 10 da Deliberação CEETEPS 84, de 14 de julho de 2022, publicada no DOE 23/07/2022, expede a seguinte Portaria:</w:t>
      </w:r>
    </w:p>
    <w:p w:rsidR="004D2AE9" w:rsidRDefault="00000000" w14:paraId="4A8BC520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4D2AE9" w:rsidRDefault="00000000" w14:paraId="6F163869" w14:textId="77777777">
      <w:pPr>
        <w:pStyle w:val="NormalWeb"/>
      </w:pPr>
      <w:r>
        <w:rPr>
          <w:rStyle w:val="Forte"/>
        </w:rPr>
        <w:t>TITULARES</w:t>
      </w:r>
    </w:p>
    <w:p w:rsidR="004D2AE9" w:rsidRDefault="00000000" w14:paraId="427F018A" w14:textId="7F082E3C">
      <w:pPr>
        <w:pStyle w:val="NormalWeb"/>
      </w:pPr>
      <w:r w:rsidR="00000000">
        <w:rPr/>
        <w:t>EDUARDO DE SOUZA PONTES, RG.: 33250087–</w:t>
      </w:r>
      <w:r w:rsidR="0A17D218">
        <w:rPr/>
        <w:t>1, PROFESSOR</w:t>
      </w:r>
      <w:r w:rsidR="00000000">
        <w:rPr/>
        <w:t xml:space="preserve"> DE ENSINO MÉDIO E </w:t>
      </w:r>
      <w:r w:rsidR="1FAD78D0">
        <w:rPr/>
        <w:t>TÉCNICO,</w:t>
      </w:r>
      <w:r w:rsidR="00000000">
        <w:rPr/>
        <w:t xml:space="preserve"> Presidente.</w:t>
      </w:r>
    </w:p>
    <w:p w:rsidR="004D2AE9" w:rsidRDefault="00000000" w14:paraId="1D6AEC78" w14:textId="23753E0A">
      <w:pPr>
        <w:pStyle w:val="NormalWeb"/>
      </w:pPr>
      <w:r w:rsidR="00000000">
        <w:rPr/>
        <w:t>RICARDO FASSINA MAIOLI, RG.: 30397789–</w:t>
      </w:r>
      <w:r w:rsidR="6E79DEF8">
        <w:rPr/>
        <w:t>9, PROFESSOR</w:t>
      </w:r>
      <w:r w:rsidR="00000000">
        <w:rPr/>
        <w:t xml:space="preserve"> DE ENSINO MÉDIO E </w:t>
      </w:r>
      <w:r w:rsidR="6274F6C0">
        <w:rPr/>
        <w:t>TÉCNICO,</w:t>
      </w:r>
      <w:r w:rsidR="00000000">
        <w:rPr/>
        <w:t xml:space="preserve"> Especialista.</w:t>
      </w:r>
    </w:p>
    <w:p w:rsidR="004D2AE9" w:rsidRDefault="00000000" w14:paraId="29FE6933" w14:textId="77777777">
      <w:pPr>
        <w:pStyle w:val="NormalWeb"/>
      </w:pPr>
      <w:r>
        <w:t xml:space="preserve">CESAR AUGUSTO PINHEIRO VITOR, RG.: 40750691–3, AUXILIAR DE DOCENTE </w:t>
      </w:r>
    </w:p>
    <w:p w:rsidR="004D2AE9" w:rsidRDefault="00000000" w14:paraId="20168672" w14:textId="77777777">
      <w:pPr>
        <w:pStyle w:val="NormalWeb"/>
      </w:pPr>
      <w:r>
        <w:rPr>
          <w:rStyle w:val="Forte"/>
        </w:rPr>
        <w:t>SUPLENTES</w:t>
      </w:r>
    </w:p>
    <w:p w:rsidR="004D2AE9" w:rsidRDefault="00000000" w14:paraId="1B3090BE" w14:textId="77777777">
      <w:pPr>
        <w:pStyle w:val="NormalWeb"/>
      </w:pPr>
      <w:r>
        <w:t xml:space="preserve">SIMONE CONFORTINI CORREIA, RG.: 27985782–2, PROFESSOR DE ENSINO MÉDIO E TÉCNICO </w:t>
      </w:r>
    </w:p>
    <w:p w:rsidR="004D2AE9" w:rsidRDefault="00000000" w14:paraId="312D8DE2" w14:textId="3D4DC71D">
      <w:pPr>
        <w:pStyle w:val="NormalWeb"/>
      </w:pPr>
      <w:r w:rsidR="00000000">
        <w:rPr/>
        <w:t xml:space="preserve">DAIANE MARCELA PICCOLO, RG.: 34877364–X, PROFESSOR DE ENSINO MÉDIO E </w:t>
      </w:r>
      <w:r w:rsidR="373E11B7">
        <w:rPr/>
        <w:t>TÉCNICO.</w:t>
      </w:r>
    </w:p>
    <w:p w:rsidR="004D2AE9" w:rsidRDefault="00000000" w14:paraId="3BA8EE2B" w14:textId="77777777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:rsidR="004D2AE9" w:rsidRDefault="00000000" w14:paraId="5AC5C402" w14:textId="5ECA0ACF">
      <w:pPr>
        <w:pStyle w:val="NormalWeb"/>
      </w:pPr>
      <w:r>
        <w:t>SERGIO ROBERTO OCTAVIANO, RG.: 20377286, Presidente</w:t>
      </w:r>
    </w:p>
    <w:p w:rsidR="004D2AE9" w:rsidRDefault="00000000" w14:paraId="6FFD5924" w14:textId="337D5B5D">
      <w:pPr>
        <w:pStyle w:val="NormalWeb"/>
      </w:pPr>
      <w:r w:rsidR="00000000">
        <w:rPr/>
        <w:t xml:space="preserve">ADRIANA FERREIRA BARBOSA, RG.: 22945141–X, PROFESSOR DE ENSINO MÉDIO E </w:t>
      </w:r>
      <w:r w:rsidR="2DF93D84">
        <w:rPr/>
        <w:t>TÉCNICO,</w:t>
      </w:r>
    </w:p>
    <w:p w:rsidR="004D2AE9" w:rsidRDefault="00000000" w14:paraId="6551A0CE" w14:textId="59A9B678">
      <w:pPr>
        <w:pStyle w:val="NormalWeb"/>
      </w:pPr>
      <w:r>
        <w:t>RODRIGO DA SILVA STECCA, RG.: 40747890–5</w:t>
      </w:r>
      <w:r w:rsidR="00F13A8C">
        <w:t>.</w:t>
      </w:r>
    </w:p>
    <w:p w:rsidR="004D2AE9" w:rsidRDefault="00000000" w14:paraId="0792D9E1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361494" w:rsidP="003239A7" w:rsidRDefault="00000000" w14:paraId="64364B7E" w14:textId="09DD52DA">
      <w:pPr>
        <w:pStyle w:val="NormalWeb"/>
      </w:pPr>
      <w:r>
        <w:t>Artigo 4º – Esta Portaria entra em vigor na data de sua publicação.</w:t>
      </w:r>
    </w:p>
    <w:sectPr w:rsidR="0036149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8C"/>
    <w:rsid w:val="00000000"/>
    <w:rsid w:val="003239A7"/>
    <w:rsid w:val="00361494"/>
    <w:rsid w:val="004D2AE9"/>
    <w:rsid w:val="007626F2"/>
    <w:rsid w:val="00F13A8C"/>
    <w:rsid w:val="0A17D218"/>
    <w:rsid w:val="1FAD78D0"/>
    <w:rsid w:val="2DF93D84"/>
    <w:rsid w:val="373E11B7"/>
    <w:rsid w:val="3B69E627"/>
    <w:rsid w:val="5E5E325D"/>
    <w:rsid w:val="6274F6C0"/>
    <w:rsid w:val="6E79D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5064F"/>
  <w15:chartTrackingRefBased/>
  <w15:docId w15:val="{32DE23A4-FBB6-435B-A9BE-8208F39378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Leyna Misachi Suzuki</dc:creator>
  <keywords/>
  <dc:description/>
  <lastModifiedBy>Eduardo Barbosa dos Santos</lastModifiedBy>
  <revision>5</revision>
  <dcterms:created xsi:type="dcterms:W3CDTF">2023-12-14T11:54:00.0000000Z</dcterms:created>
  <dcterms:modified xsi:type="dcterms:W3CDTF">2023-12-15T12:22:31.2329450Z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2023-12-14T11:54:56Z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fee6a280-1cb2-4dcc-bda8-be542b7f4793</vt:lpwstr>
  </property>
  <property fmtid="{D5CDD505-2E9C-101B-9397-08002B2CF9AE}" pid="8" name="MSIP_Label_ff380b4d-8a71-4241-982c-3816ad3ce8fc_ContentBits">
    <vt:lpwstr>0</vt:lpwstr>
  </property>
</Properties>
</file>